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Title of Quiz: Quiz - Confined Space Entry Quiz - Taylor Bourikas - 9/7/2023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Questions answered by: Taylor Bourikas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Question(s) available: 22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Total number of questions answered:  22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Correct answer(s)22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Incorrect answer(s)0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Grade as percentage:100%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List of question(s) with incorrect answers. The incorrect choice is in brackets: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List of question(s) with correct answers: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1; 2; 3; 4; 5; 6; 7; 8; 9; 10; 11; 12; 13; 14; 15; 16; 17; 18; 19; 20; 21; 22;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Participant:</w:t>
      </w:r>
    </w:p>
    <w:p w:rsidR="0027257B" w:rsidRPr="0027257B" w:rsidRDefault="0027257B" w:rsidP="0027257B">
      <w:pPr>
        <w:rPr>
          <w:rFonts w:ascii="Arial" w:hAnsi="Arial" w:cs="Arial"/>
          <w:color w:val="222222"/>
          <w:shd w:val="clear" w:color="auto" w:fill="FFFFFF"/>
        </w:rPr>
      </w:pPr>
      <w:r w:rsidRPr="0027257B">
        <w:rPr>
          <w:rFonts w:ascii="Arial" w:hAnsi="Arial" w:cs="Arial"/>
          <w:color w:val="222222"/>
          <w:shd w:val="clear" w:color="auto" w:fill="FFFFFF"/>
        </w:rPr>
        <w:t>Name:  Taylor Bourikas</w:t>
      </w:r>
    </w:p>
    <w:p w:rsidR="00120958" w:rsidRPr="008D6F37" w:rsidRDefault="00120958" w:rsidP="008D6F37">
      <w:bookmarkStart w:id="0" w:name="_GoBack"/>
      <w:bookmarkEnd w:id="0"/>
    </w:p>
    <w:sectPr w:rsidR="00120958" w:rsidRPr="008D6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05B5B"/>
    <w:rsid w:val="00027851"/>
    <w:rsid w:val="000913B6"/>
    <w:rsid w:val="000B129E"/>
    <w:rsid w:val="00120958"/>
    <w:rsid w:val="001453F6"/>
    <w:rsid w:val="00154B73"/>
    <w:rsid w:val="00167654"/>
    <w:rsid w:val="001952D3"/>
    <w:rsid w:val="001D1E11"/>
    <w:rsid w:val="001F43C7"/>
    <w:rsid w:val="001F7985"/>
    <w:rsid w:val="00252C94"/>
    <w:rsid w:val="0027257B"/>
    <w:rsid w:val="00276704"/>
    <w:rsid w:val="0028076D"/>
    <w:rsid w:val="002864AF"/>
    <w:rsid w:val="002A494C"/>
    <w:rsid w:val="002C4470"/>
    <w:rsid w:val="00330E42"/>
    <w:rsid w:val="00335EDF"/>
    <w:rsid w:val="00363B63"/>
    <w:rsid w:val="00375FD1"/>
    <w:rsid w:val="00387DBF"/>
    <w:rsid w:val="00395E47"/>
    <w:rsid w:val="003D652E"/>
    <w:rsid w:val="004626DC"/>
    <w:rsid w:val="00523C4F"/>
    <w:rsid w:val="0053235A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735F6D"/>
    <w:rsid w:val="007510A9"/>
    <w:rsid w:val="007B1169"/>
    <w:rsid w:val="007C5193"/>
    <w:rsid w:val="007C520B"/>
    <w:rsid w:val="008115BC"/>
    <w:rsid w:val="00816937"/>
    <w:rsid w:val="008673BA"/>
    <w:rsid w:val="00870658"/>
    <w:rsid w:val="008D4E22"/>
    <w:rsid w:val="008D6F37"/>
    <w:rsid w:val="008E35E0"/>
    <w:rsid w:val="00922764"/>
    <w:rsid w:val="00926F85"/>
    <w:rsid w:val="00983C85"/>
    <w:rsid w:val="009A1723"/>
    <w:rsid w:val="009B0858"/>
    <w:rsid w:val="009F072B"/>
    <w:rsid w:val="00A0010B"/>
    <w:rsid w:val="00A22ED3"/>
    <w:rsid w:val="00A43507"/>
    <w:rsid w:val="00A504A8"/>
    <w:rsid w:val="00A67B47"/>
    <w:rsid w:val="00A90863"/>
    <w:rsid w:val="00AA5DBB"/>
    <w:rsid w:val="00AB13EF"/>
    <w:rsid w:val="00AD251B"/>
    <w:rsid w:val="00B52EF1"/>
    <w:rsid w:val="00BA26AD"/>
    <w:rsid w:val="00BA49C5"/>
    <w:rsid w:val="00BA574F"/>
    <w:rsid w:val="00BB0866"/>
    <w:rsid w:val="00BD6615"/>
    <w:rsid w:val="00C150B5"/>
    <w:rsid w:val="00CC65B6"/>
    <w:rsid w:val="00CD6910"/>
    <w:rsid w:val="00D01146"/>
    <w:rsid w:val="00D0586C"/>
    <w:rsid w:val="00D116DB"/>
    <w:rsid w:val="00D37CA3"/>
    <w:rsid w:val="00D612F1"/>
    <w:rsid w:val="00DC5179"/>
    <w:rsid w:val="00DC6D96"/>
    <w:rsid w:val="00E145FB"/>
    <w:rsid w:val="00E238BF"/>
    <w:rsid w:val="00E329E3"/>
    <w:rsid w:val="00E33AFF"/>
    <w:rsid w:val="00E443FE"/>
    <w:rsid w:val="00E8405E"/>
    <w:rsid w:val="00EA4C3C"/>
    <w:rsid w:val="00F6071E"/>
    <w:rsid w:val="00F72435"/>
    <w:rsid w:val="00F8698C"/>
    <w:rsid w:val="00F9081E"/>
    <w:rsid w:val="00FE1E9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74</Words>
  <Characters>417</Characters>
  <Application>Microsoft Office Word</Application>
  <DocSecurity>0</DocSecurity>
  <Lines>18</Lines>
  <Paragraphs>15</Paragraphs>
  <ScaleCrop>false</ScaleCrop>
  <Company>Purdue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96</cp:revision>
  <dcterms:created xsi:type="dcterms:W3CDTF">2016-01-22T12:23:00Z</dcterms:created>
  <dcterms:modified xsi:type="dcterms:W3CDTF">2023-09-11T12:00:00Z</dcterms:modified>
</cp:coreProperties>
</file>